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74EF" w14:textId="08713A73" w:rsidR="00AF27AC" w:rsidRDefault="00EE5048" w:rsidP="00DD2FB4">
      <w:pPr>
        <w:spacing w:line="35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美濃加茂農場利用</w:t>
      </w:r>
      <w:r w:rsidR="002C54DD" w:rsidRPr="00AF27AC">
        <w:rPr>
          <w:rFonts w:hint="eastAsia"/>
          <w:sz w:val="32"/>
          <w:szCs w:val="32"/>
        </w:rPr>
        <w:t>実験計画書</w:t>
      </w:r>
    </w:p>
    <w:p w14:paraId="6500AE18" w14:textId="77777777" w:rsidR="00EE5048" w:rsidRDefault="008974CD" w:rsidP="00DD2FB4">
      <w:pPr>
        <w:spacing w:line="35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14:paraId="4F75968C" w14:textId="668B76D4" w:rsidR="00AF27AC" w:rsidRDefault="00EE5048" w:rsidP="00EE5048">
      <w:pPr>
        <w:spacing w:line="350" w:lineRule="exact"/>
        <w:jc w:val="left"/>
        <w:rPr>
          <w:rFonts w:ascii="Apple Color Emoji" w:hAnsi="Apple Color Emoji" w:cs="Apple Color Emoji"/>
          <w:sz w:val="22"/>
          <w:szCs w:val="22"/>
        </w:rPr>
      </w:pPr>
      <w:r>
        <w:rPr>
          <w:rFonts w:hint="eastAsia"/>
          <w:sz w:val="22"/>
          <w:szCs w:val="22"/>
        </w:rPr>
        <w:t>利用施設：</w:t>
      </w:r>
      <w:r>
        <w:rPr>
          <w:rFonts w:ascii="Apple Color Emoji" w:hAnsi="Apple Color Emoji" w:cs="Apple Color Emoji" w:hint="eastAsia"/>
          <w:sz w:val="22"/>
          <w:szCs w:val="22"/>
        </w:rPr>
        <w:t xml:space="preserve">□大学牛舎　</w:t>
      </w:r>
      <w:r w:rsidR="008974CD">
        <w:rPr>
          <w:rFonts w:hint="eastAsia"/>
          <w:sz w:val="22"/>
          <w:szCs w:val="22"/>
        </w:rPr>
        <w:t xml:space="preserve">　</w:t>
      </w:r>
      <w:r>
        <w:rPr>
          <w:rFonts w:ascii="Apple Color Emoji" w:hAnsi="Apple Color Emoji" w:cs="Apple Color Emoji" w:hint="eastAsia"/>
          <w:sz w:val="22"/>
          <w:szCs w:val="22"/>
        </w:rPr>
        <w:t>□</w:t>
      </w:r>
      <w:r>
        <w:rPr>
          <w:rFonts w:ascii="Cambria" w:hAnsi="Cambria" w:cs="Apple Color Emoji"/>
          <w:sz w:val="22"/>
          <w:szCs w:val="22"/>
        </w:rPr>
        <w:t>BT</w:t>
      </w:r>
      <w:r>
        <w:rPr>
          <w:rFonts w:ascii="Cambria" w:hAnsi="Cambria" w:cs="Apple Color Emoji" w:hint="eastAsia"/>
          <w:sz w:val="22"/>
          <w:szCs w:val="22"/>
        </w:rPr>
        <w:t xml:space="preserve">センター　　</w:t>
      </w:r>
      <w:r>
        <w:rPr>
          <w:rFonts w:ascii="Apple Color Emoji" w:hAnsi="Apple Color Emoji" w:cs="Apple Color Emoji" w:hint="eastAsia"/>
          <w:sz w:val="22"/>
          <w:szCs w:val="22"/>
        </w:rPr>
        <w:t>□</w:t>
      </w:r>
      <w:r>
        <w:rPr>
          <w:rFonts w:ascii="Cambria" w:hAnsi="Cambria" w:cs="Apple Color Emoji" w:hint="eastAsia"/>
          <w:sz w:val="22"/>
          <w:szCs w:val="22"/>
        </w:rPr>
        <w:t xml:space="preserve">哺乳牛舎　　</w:t>
      </w:r>
      <w:r>
        <w:rPr>
          <w:rFonts w:ascii="Apple Color Emoji" w:hAnsi="Apple Color Emoji" w:cs="Apple Color Emoji" w:hint="eastAsia"/>
          <w:sz w:val="22"/>
          <w:szCs w:val="22"/>
        </w:rPr>
        <w:t xml:space="preserve">□その他（　</w:t>
      </w:r>
      <w:r w:rsidR="004C134B">
        <w:rPr>
          <w:rFonts w:ascii="Apple Color Emoji" w:hAnsi="Apple Color Emoji" w:cs="Apple Color Emoji" w:hint="eastAsia"/>
          <w:sz w:val="22"/>
          <w:szCs w:val="22"/>
        </w:rPr>
        <w:t xml:space="preserve">　　　　）</w:t>
      </w:r>
    </w:p>
    <w:p w14:paraId="0F5A8507" w14:textId="77777777" w:rsidR="00CB1B93" w:rsidRPr="00EE5048" w:rsidRDefault="00CB1B93" w:rsidP="00EE5048">
      <w:pPr>
        <w:spacing w:line="350" w:lineRule="exact"/>
        <w:jc w:val="left"/>
        <w:rPr>
          <w:rFonts w:ascii="Cambria" w:hAnsi="Cambria"/>
          <w:sz w:val="22"/>
          <w:szCs w:val="22"/>
        </w:rPr>
      </w:pPr>
    </w:p>
    <w:p w14:paraId="6E05A056" w14:textId="71A7C4EB" w:rsidR="00AF27AC" w:rsidRPr="00AF27AC" w:rsidRDefault="00AF27AC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研究題名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27AC" w:rsidRPr="00AF27AC" w14:paraId="65F35490" w14:textId="77777777" w:rsidTr="00AF27AC">
        <w:tc>
          <w:tcPr>
            <w:tcW w:w="8696" w:type="dxa"/>
          </w:tcPr>
          <w:p w14:paraId="68E5028B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349F7FB7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74D6C30C" w14:textId="77777777" w:rsidR="00AF27AC" w:rsidRPr="00AF27AC" w:rsidRDefault="00AF27AC" w:rsidP="00DD2FB4">
      <w:pPr>
        <w:spacing w:line="350" w:lineRule="exact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820"/>
        <w:gridCol w:w="697"/>
        <w:gridCol w:w="3700"/>
      </w:tblGrid>
      <w:tr w:rsidR="00AF27AC" w:rsidRPr="00AF27AC" w14:paraId="0DEC0498" w14:textId="77777777" w:rsidTr="004C134B">
        <w:tc>
          <w:tcPr>
            <w:tcW w:w="1271" w:type="dxa"/>
          </w:tcPr>
          <w:p w14:paraId="401CBDD4" w14:textId="584DFB5B" w:rsidR="00AF27AC" w:rsidRPr="00882ECA" w:rsidRDefault="00AF27AC" w:rsidP="00DD2FB4">
            <w:pPr>
              <w:spacing w:line="3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14:paraId="29AB4589" w14:textId="3AA033AC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所属</w:t>
            </w:r>
            <w:r w:rsidR="005C74B4" w:rsidRPr="00882ECA">
              <w:rPr>
                <w:rFonts w:hint="eastAsia"/>
                <w:sz w:val="20"/>
                <w:szCs w:val="20"/>
              </w:rPr>
              <w:t>・連絡先</w:t>
            </w:r>
          </w:p>
        </w:tc>
        <w:tc>
          <w:tcPr>
            <w:tcW w:w="697" w:type="dxa"/>
          </w:tcPr>
          <w:p w14:paraId="2A97523E" w14:textId="5798F14E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3700" w:type="dxa"/>
          </w:tcPr>
          <w:p w14:paraId="0A3AD437" w14:textId="42C9543F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氏名</w:t>
            </w:r>
            <w:r w:rsidR="00745BD1">
              <w:rPr>
                <w:sz w:val="20"/>
                <w:szCs w:val="20"/>
              </w:rPr>
              <w:t xml:space="preserve"> (E mail</w:t>
            </w:r>
            <w:r w:rsidR="00745BD1">
              <w:rPr>
                <w:rFonts w:hint="eastAsia"/>
                <w:sz w:val="20"/>
                <w:szCs w:val="20"/>
              </w:rPr>
              <w:t>アドレス</w:t>
            </w:r>
            <w:r w:rsidR="00745BD1">
              <w:rPr>
                <w:sz w:val="20"/>
                <w:szCs w:val="20"/>
              </w:rPr>
              <w:t>)</w:t>
            </w:r>
          </w:p>
        </w:tc>
      </w:tr>
      <w:tr w:rsidR="00AF27AC" w:rsidRPr="00AF27AC" w14:paraId="3446E96C" w14:textId="77777777" w:rsidTr="004C134B">
        <w:tc>
          <w:tcPr>
            <w:tcW w:w="1271" w:type="dxa"/>
          </w:tcPr>
          <w:p w14:paraId="3279010E" w14:textId="42B0C752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実験責任者</w:t>
            </w:r>
          </w:p>
        </w:tc>
        <w:tc>
          <w:tcPr>
            <w:tcW w:w="2820" w:type="dxa"/>
          </w:tcPr>
          <w:p w14:paraId="672A34A6" w14:textId="131AC335" w:rsidR="00AF27AC" w:rsidRPr="005C74B4" w:rsidRDefault="005C74B4" w:rsidP="005C74B4">
            <w:pPr>
              <w:spacing w:line="350" w:lineRule="exact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AE3641">
              <w:rPr>
                <w:sz w:val="20"/>
                <w:szCs w:val="20"/>
              </w:rPr>
              <w:t xml:space="preserve"> </w:t>
            </w:r>
            <w:r w:rsidR="00882ECA">
              <w:rPr>
                <w:sz w:val="20"/>
                <w:szCs w:val="20"/>
              </w:rPr>
              <w:t xml:space="preserve"> </w:t>
            </w:r>
            <w:r w:rsidRPr="00AE3641">
              <w:rPr>
                <w:sz w:val="20"/>
                <w:szCs w:val="20"/>
              </w:rPr>
              <w:t xml:space="preserve">          </w:t>
            </w:r>
            <w:r w:rsidR="00AE3641" w:rsidRPr="00AE3641">
              <w:rPr>
                <w:sz w:val="20"/>
                <w:szCs w:val="20"/>
              </w:rPr>
              <w:t xml:space="preserve"> </w:t>
            </w:r>
            <w:r w:rsidR="00AE3641">
              <w:rPr>
                <w:sz w:val="20"/>
                <w:szCs w:val="20"/>
              </w:rPr>
              <w:t xml:space="preserve">  </w:t>
            </w:r>
            <w:r w:rsidRPr="005C74B4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5C74B4">
              <w:rPr>
                <w:rFonts w:asciiTheme="majorHAnsi" w:hAnsiTheme="majorHAnsi"/>
                <w:sz w:val="16"/>
                <w:szCs w:val="16"/>
              </w:rPr>
              <w:t>-   -    )</w:t>
            </w:r>
          </w:p>
        </w:tc>
        <w:tc>
          <w:tcPr>
            <w:tcW w:w="697" w:type="dxa"/>
          </w:tcPr>
          <w:p w14:paraId="5932B7D8" w14:textId="3FB368C0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700" w:type="dxa"/>
          </w:tcPr>
          <w:p w14:paraId="09C3B6C2" w14:textId="07F9192F" w:rsidR="00AF27AC" w:rsidRPr="00A77213" w:rsidRDefault="005C74B4" w:rsidP="00472FFB">
            <w:pPr>
              <w:spacing w:line="350" w:lineRule="exact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AE3641">
              <w:rPr>
                <w:sz w:val="20"/>
                <w:szCs w:val="20"/>
              </w:rPr>
              <w:t xml:space="preserve"> </w:t>
            </w:r>
            <w:r w:rsidR="00272347" w:rsidRPr="00AE3641">
              <w:rPr>
                <w:sz w:val="20"/>
                <w:szCs w:val="20"/>
              </w:rPr>
              <w:t xml:space="preserve">              </w:t>
            </w:r>
            <w:r w:rsidR="00AE3641">
              <w:rPr>
                <w:sz w:val="20"/>
                <w:szCs w:val="20"/>
              </w:rPr>
              <w:t xml:space="preserve"> </w:t>
            </w:r>
            <w:r w:rsidR="00A77213" w:rsidRPr="00A77213">
              <w:rPr>
                <w:rFonts w:asciiTheme="majorHAnsi" w:hAnsiTheme="majorHAnsi"/>
                <w:sz w:val="16"/>
                <w:szCs w:val="16"/>
              </w:rPr>
              <w:t>(          @</w:t>
            </w:r>
            <w:r w:rsidR="00472FFB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  <w:r w:rsidR="00A77213" w:rsidRPr="00A77213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AF27AC" w:rsidRPr="00AF27AC" w14:paraId="5B654D90" w14:textId="77777777" w:rsidTr="004C134B">
        <w:tc>
          <w:tcPr>
            <w:tcW w:w="1271" w:type="dxa"/>
          </w:tcPr>
          <w:p w14:paraId="1F75AFE0" w14:textId="12DB78E5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実験従事者</w:t>
            </w:r>
          </w:p>
        </w:tc>
        <w:tc>
          <w:tcPr>
            <w:tcW w:w="2820" w:type="dxa"/>
          </w:tcPr>
          <w:p w14:paraId="00E8DD79" w14:textId="41D7DCA6" w:rsidR="00AF27AC" w:rsidRPr="00AF27AC" w:rsidRDefault="005C74B4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  <w:r w:rsidRPr="00AE3641">
              <w:rPr>
                <w:sz w:val="20"/>
                <w:szCs w:val="20"/>
              </w:rPr>
              <w:t xml:space="preserve">  </w:t>
            </w:r>
            <w:r w:rsidR="00882ECA">
              <w:rPr>
                <w:sz w:val="20"/>
                <w:szCs w:val="20"/>
              </w:rPr>
              <w:t xml:space="preserve"> </w:t>
            </w:r>
            <w:r w:rsidRPr="00AE3641">
              <w:rPr>
                <w:sz w:val="20"/>
                <w:szCs w:val="20"/>
              </w:rPr>
              <w:t xml:space="preserve">         </w:t>
            </w:r>
            <w:r w:rsidR="00AE3641" w:rsidRPr="00AE3641">
              <w:rPr>
                <w:sz w:val="20"/>
                <w:szCs w:val="20"/>
              </w:rPr>
              <w:t xml:space="preserve"> </w:t>
            </w:r>
            <w:r w:rsidR="00AE3641">
              <w:rPr>
                <w:sz w:val="20"/>
                <w:szCs w:val="20"/>
              </w:rPr>
              <w:t xml:space="preserve">  </w:t>
            </w:r>
            <w:r w:rsidRPr="005C74B4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5C74B4">
              <w:rPr>
                <w:rFonts w:asciiTheme="majorHAnsi" w:hAnsiTheme="majorHAnsi"/>
                <w:sz w:val="16"/>
                <w:szCs w:val="16"/>
              </w:rPr>
              <w:t>-   -    )</w:t>
            </w:r>
          </w:p>
        </w:tc>
        <w:tc>
          <w:tcPr>
            <w:tcW w:w="697" w:type="dxa"/>
          </w:tcPr>
          <w:p w14:paraId="00852E2C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700" w:type="dxa"/>
          </w:tcPr>
          <w:p w14:paraId="1048FED8" w14:textId="525275BB" w:rsidR="00AF27AC" w:rsidRPr="00AF27AC" w:rsidRDefault="005C74B4" w:rsidP="00472FFB">
            <w:pPr>
              <w:spacing w:line="350" w:lineRule="exact"/>
              <w:jc w:val="left"/>
              <w:rPr>
                <w:sz w:val="22"/>
                <w:szCs w:val="22"/>
              </w:rPr>
            </w:pPr>
            <w:r w:rsidRPr="00AE3641">
              <w:rPr>
                <w:sz w:val="20"/>
                <w:szCs w:val="20"/>
              </w:rPr>
              <w:t xml:space="preserve"> </w:t>
            </w:r>
            <w:r w:rsidR="00272347" w:rsidRPr="00AE3641">
              <w:rPr>
                <w:sz w:val="20"/>
                <w:szCs w:val="20"/>
              </w:rPr>
              <w:t xml:space="preserve">              </w:t>
            </w:r>
            <w:r w:rsidR="00AE3641">
              <w:rPr>
                <w:sz w:val="20"/>
                <w:szCs w:val="20"/>
              </w:rPr>
              <w:t xml:space="preserve"> </w:t>
            </w:r>
            <w:r w:rsidRPr="00A77213">
              <w:rPr>
                <w:rFonts w:asciiTheme="majorHAnsi" w:hAnsiTheme="majorHAnsi"/>
                <w:sz w:val="16"/>
                <w:szCs w:val="16"/>
              </w:rPr>
              <w:t>(          @</w:t>
            </w:r>
            <w:r w:rsidR="00472FFB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  <w:r w:rsidRPr="00A77213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</w:tbl>
    <w:p w14:paraId="20519936" w14:textId="77777777" w:rsidR="002C54DD" w:rsidRPr="00AF27AC" w:rsidRDefault="002C54DD" w:rsidP="00DD2FB4">
      <w:pPr>
        <w:spacing w:line="350" w:lineRule="exact"/>
        <w:jc w:val="left"/>
        <w:rPr>
          <w:sz w:val="22"/>
          <w:szCs w:val="22"/>
        </w:rPr>
      </w:pPr>
    </w:p>
    <w:p w14:paraId="43000449" w14:textId="72B1348A" w:rsidR="00AF27AC" w:rsidRPr="00AF27AC" w:rsidRDefault="00AF27AC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実験期間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27AC" w:rsidRPr="00AF27AC" w14:paraId="6ABE53A2" w14:textId="77777777" w:rsidTr="00AF27AC">
        <w:tc>
          <w:tcPr>
            <w:tcW w:w="8696" w:type="dxa"/>
          </w:tcPr>
          <w:p w14:paraId="3697705C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22A43F82" w14:textId="77777777" w:rsidR="00AF27AC" w:rsidRPr="00AF27AC" w:rsidRDefault="00AF27AC" w:rsidP="00DD2FB4">
      <w:pPr>
        <w:spacing w:line="350" w:lineRule="exact"/>
        <w:jc w:val="left"/>
        <w:rPr>
          <w:sz w:val="22"/>
          <w:szCs w:val="22"/>
        </w:rPr>
      </w:pPr>
    </w:p>
    <w:p w14:paraId="756F69C1" w14:textId="0236D724" w:rsidR="002C54DD" w:rsidRPr="00AF27AC" w:rsidRDefault="00C90ECF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研究目的</w:t>
      </w:r>
      <w:r w:rsidR="00D56307">
        <w:rPr>
          <w:rFonts w:hint="eastAsia"/>
          <w:sz w:val="22"/>
          <w:szCs w:val="22"/>
        </w:rPr>
        <w:t>（簡潔に）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90ECF" w:rsidRPr="00AF27AC" w14:paraId="21AC2619" w14:textId="77777777" w:rsidTr="00C90ECF">
        <w:tc>
          <w:tcPr>
            <w:tcW w:w="8696" w:type="dxa"/>
          </w:tcPr>
          <w:p w14:paraId="4E3919B5" w14:textId="77777777" w:rsidR="00C90ECF" w:rsidRPr="00AF27AC" w:rsidRDefault="00C90ECF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7F9C13AF" w14:textId="77777777" w:rsidR="00C90ECF" w:rsidRPr="00AF27AC" w:rsidRDefault="00C90ECF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643E5AEE" w14:textId="77777777" w:rsidR="00C90ECF" w:rsidRPr="00AF27AC" w:rsidRDefault="00C90ECF" w:rsidP="00DD2FB4">
      <w:pPr>
        <w:spacing w:line="350" w:lineRule="exact"/>
        <w:jc w:val="left"/>
        <w:rPr>
          <w:sz w:val="22"/>
          <w:szCs w:val="22"/>
        </w:rPr>
      </w:pPr>
    </w:p>
    <w:p w14:paraId="32E67DCD" w14:textId="2F290550" w:rsidR="006B121E" w:rsidRDefault="006B121E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使用牛（</w:t>
      </w:r>
      <w:r w:rsidR="00D56285">
        <w:rPr>
          <w:rFonts w:hint="eastAsia"/>
          <w:sz w:val="22"/>
          <w:szCs w:val="22"/>
        </w:rPr>
        <w:t>牛舎名および</w:t>
      </w:r>
      <w:r w:rsidRPr="00AF27AC">
        <w:rPr>
          <w:rFonts w:hint="eastAsia"/>
          <w:sz w:val="22"/>
          <w:szCs w:val="22"/>
        </w:rPr>
        <w:t>耳標番号</w:t>
      </w:r>
      <w:r w:rsidR="00D56285">
        <w:rPr>
          <w:rFonts w:hint="eastAsia"/>
          <w:sz w:val="22"/>
          <w:szCs w:val="22"/>
        </w:rPr>
        <w:t>４桁</w:t>
      </w:r>
      <w:r w:rsidRPr="00AF27AC">
        <w:rPr>
          <w:rFonts w:hint="eastAsia"/>
          <w:sz w:val="22"/>
          <w:szCs w:val="22"/>
        </w:rPr>
        <w:t>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8"/>
        <w:gridCol w:w="848"/>
        <w:gridCol w:w="849"/>
        <w:gridCol w:w="849"/>
        <w:gridCol w:w="849"/>
        <w:gridCol w:w="849"/>
        <w:gridCol w:w="849"/>
        <w:gridCol w:w="849"/>
      </w:tblGrid>
      <w:tr w:rsidR="00EE5048" w14:paraId="24135F50" w14:textId="77777777" w:rsidTr="00EE5048">
        <w:tc>
          <w:tcPr>
            <w:tcW w:w="869" w:type="dxa"/>
          </w:tcPr>
          <w:p w14:paraId="3EBFEDA2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640C30C6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42B7FC5D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27594CDC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7E65BEE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B61824A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6D04000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E342827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1F5263A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4C8528A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  <w:tr w:rsidR="00EE5048" w14:paraId="3E055939" w14:textId="77777777" w:rsidTr="00EE5048">
        <w:tc>
          <w:tcPr>
            <w:tcW w:w="869" w:type="dxa"/>
          </w:tcPr>
          <w:p w14:paraId="163C381D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1F415EEB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29E3218F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098B29AB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ACA39DF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B1AF50D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437FA25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2843230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4861FA0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877FBD8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  <w:tr w:rsidR="00EE5048" w14:paraId="3B0CDCEC" w14:textId="77777777" w:rsidTr="00EE5048">
        <w:tc>
          <w:tcPr>
            <w:tcW w:w="869" w:type="dxa"/>
          </w:tcPr>
          <w:p w14:paraId="6E3CABAF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28933975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33101219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0A9325B2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A19E49F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E648220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0E0E1B6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E3FE605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4684507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F2CF702" w14:textId="77777777" w:rsidR="00EE5048" w:rsidRDefault="00EE504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53BDA0DB" w14:textId="77777777" w:rsidR="00D56285" w:rsidRDefault="00D56285" w:rsidP="00DD2FB4">
      <w:pPr>
        <w:spacing w:line="350" w:lineRule="exact"/>
        <w:jc w:val="left"/>
        <w:rPr>
          <w:sz w:val="22"/>
          <w:szCs w:val="22"/>
        </w:rPr>
      </w:pPr>
    </w:p>
    <w:p w14:paraId="47335219" w14:textId="5617E6C5" w:rsidR="00C90ECF" w:rsidRPr="00AF27AC" w:rsidRDefault="00C90ECF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研究計画および方法</w:t>
      </w:r>
      <w:r w:rsidR="001A2EC6">
        <w:rPr>
          <w:rFonts w:hint="eastAsia"/>
          <w:sz w:val="22"/>
          <w:szCs w:val="22"/>
        </w:rPr>
        <w:t>（</w:t>
      </w:r>
      <w:r w:rsidR="000B0879">
        <w:rPr>
          <w:rFonts w:hint="eastAsia"/>
          <w:sz w:val="22"/>
          <w:szCs w:val="22"/>
        </w:rPr>
        <w:t>簡潔でわかりやすく</w:t>
      </w:r>
      <w:r w:rsidR="001A2EC6">
        <w:rPr>
          <w:rFonts w:hint="eastAsia"/>
          <w:sz w:val="22"/>
          <w:szCs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90ECF" w:rsidRPr="00AF27AC" w14:paraId="452EBC94" w14:textId="77777777" w:rsidTr="00C90ECF">
        <w:tc>
          <w:tcPr>
            <w:tcW w:w="8696" w:type="dxa"/>
          </w:tcPr>
          <w:p w14:paraId="609F7DC4" w14:textId="77777777" w:rsidR="00C90ECF" w:rsidRPr="00AF27AC" w:rsidRDefault="00C90ECF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65BFDDC4" w14:textId="77777777" w:rsidR="00C90ECF" w:rsidRDefault="00C90ECF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7CA8E199" w14:textId="77777777" w:rsid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1F34BC76" w14:textId="03E4D415" w:rsidR="00842AC6" w:rsidRPr="00AF27AC" w:rsidRDefault="00842AC6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4F95E0BB" w14:textId="77777777" w:rsidR="00C90ECF" w:rsidRPr="00AF27AC" w:rsidRDefault="00C90ECF" w:rsidP="00DD2FB4">
      <w:pPr>
        <w:spacing w:line="350" w:lineRule="exact"/>
        <w:jc w:val="left"/>
        <w:rPr>
          <w:sz w:val="22"/>
          <w:szCs w:val="22"/>
        </w:rPr>
      </w:pPr>
    </w:p>
    <w:p w14:paraId="051D1743" w14:textId="6A2ACCA6" w:rsidR="006B121E" w:rsidRPr="00AF27AC" w:rsidRDefault="00960865" w:rsidP="00DD2FB4">
      <w:pPr>
        <w:spacing w:line="3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実験における留意点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B121E" w:rsidRPr="00AF27AC" w14:paraId="260C9022" w14:textId="77777777" w:rsidTr="006B121E">
        <w:tc>
          <w:tcPr>
            <w:tcW w:w="8696" w:type="dxa"/>
          </w:tcPr>
          <w:p w14:paraId="319E59F7" w14:textId="77777777" w:rsidR="006B121E" w:rsidRPr="00AF27AC" w:rsidRDefault="006B121E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70B25146" w14:textId="77777777" w:rsidR="00842AC6" w:rsidRDefault="00842AC6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7A518FF4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783C3962" w14:textId="77777777" w:rsidR="00842AC6" w:rsidRDefault="00842AC6" w:rsidP="00DD2FB4">
      <w:pPr>
        <w:spacing w:line="350" w:lineRule="exact"/>
        <w:jc w:val="left"/>
        <w:rPr>
          <w:sz w:val="22"/>
          <w:szCs w:val="22"/>
        </w:rPr>
      </w:pPr>
    </w:p>
    <w:p w14:paraId="4C70D4C4" w14:textId="00C6D2A3" w:rsidR="00842AC6" w:rsidRDefault="00842AC6" w:rsidP="00DD2FB4">
      <w:pPr>
        <w:spacing w:line="3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動物実験委員会実験計画書の承認</w:t>
      </w:r>
    </w:p>
    <w:p w14:paraId="3DA1C1E4" w14:textId="734A5F3A" w:rsidR="00842AC6" w:rsidRPr="00842AC6" w:rsidRDefault="00842AC6" w:rsidP="00DD2FB4">
      <w:pPr>
        <w:spacing w:line="350" w:lineRule="exact"/>
        <w:jc w:val="left"/>
        <w:rPr>
          <w:sz w:val="22"/>
          <w:szCs w:val="22"/>
        </w:rPr>
      </w:pPr>
      <w:r>
        <w:rPr>
          <w:rFonts w:ascii="Apple Color Emoji" w:hAnsi="Apple Color Emoji" w:cs="Apple Color Emoji" w:hint="eastAsia"/>
          <w:sz w:val="22"/>
          <w:szCs w:val="22"/>
        </w:rPr>
        <w:t xml:space="preserve">□有　</w:t>
      </w:r>
      <w:r>
        <w:rPr>
          <w:rFonts w:hint="eastAsia"/>
          <w:sz w:val="22"/>
          <w:szCs w:val="22"/>
        </w:rPr>
        <w:t xml:space="preserve">　</w:t>
      </w:r>
      <w:r>
        <w:rPr>
          <w:rFonts w:ascii="Apple Color Emoji" w:hAnsi="Apple Color Emoji" w:cs="Apple Color Emoji" w:hint="eastAsia"/>
          <w:sz w:val="22"/>
          <w:szCs w:val="22"/>
        </w:rPr>
        <w:t>□</w:t>
      </w:r>
      <w:r>
        <w:rPr>
          <w:rFonts w:ascii="Cambria" w:hAnsi="Cambria" w:cs="Apple Color Emoji" w:hint="eastAsia"/>
          <w:sz w:val="22"/>
          <w:szCs w:val="22"/>
        </w:rPr>
        <w:t xml:space="preserve">無　　</w:t>
      </w:r>
      <w:r>
        <w:rPr>
          <w:rFonts w:ascii="Apple Color Emoji" w:hAnsi="Apple Color Emoji" w:cs="Apple Color Emoji" w:hint="eastAsia"/>
          <w:sz w:val="22"/>
          <w:szCs w:val="22"/>
        </w:rPr>
        <w:t>□申請中　　□申請の必要なし</w:t>
      </w:r>
    </w:p>
    <w:sectPr w:rsidR="00842AC6" w:rsidRPr="00842AC6" w:rsidSect="00757FA1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2647" w14:textId="77777777" w:rsidR="000617CC" w:rsidRDefault="000617CC" w:rsidP="002C54DD">
      <w:r>
        <w:separator/>
      </w:r>
    </w:p>
  </w:endnote>
  <w:endnote w:type="continuationSeparator" w:id="0">
    <w:p w14:paraId="1BD5CBA1" w14:textId="77777777" w:rsidR="000617CC" w:rsidRDefault="000617CC" w:rsidP="002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9F54" w14:textId="77777777" w:rsidR="000617CC" w:rsidRDefault="000617CC" w:rsidP="002C54DD">
      <w:r>
        <w:separator/>
      </w:r>
    </w:p>
  </w:footnote>
  <w:footnote w:type="continuationSeparator" w:id="0">
    <w:p w14:paraId="6D58836E" w14:textId="77777777" w:rsidR="000617CC" w:rsidRDefault="000617CC" w:rsidP="002C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F5B9" w14:textId="77777777" w:rsidR="000B0879" w:rsidRPr="002C54DD" w:rsidRDefault="000B0879" w:rsidP="002C54DD">
    <w:pPr>
      <w:pStyle w:val="a3"/>
      <w:jc w:val="right"/>
      <w:rPr>
        <w:sz w:val="22"/>
        <w:szCs w:val="22"/>
      </w:rPr>
    </w:pPr>
    <w:r w:rsidRPr="002C54DD">
      <w:rPr>
        <w:rFonts w:hint="eastAsia"/>
        <w:sz w:val="22"/>
        <w:szCs w:val="22"/>
      </w:rPr>
      <w:t>岐阜フィールド科学教育研究センター美濃加茂農場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DD"/>
    <w:rsid w:val="000440D6"/>
    <w:rsid w:val="000617CC"/>
    <w:rsid w:val="000B0879"/>
    <w:rsid w:val="001A2EC6"/>
    <w:rsid w:val="00272347"/>
    <w:rsid w:val="002C54DD"/>
    <w:rsid w:val="002D526D"/>
    <w:rsid w:val="003006BA"/>
    <w:rsid w:val="0038642D"/>
    <w:rsid w:val="00470AF8"/>
    <w:rsid w:val="00472FFB"/>
    <w:rsid w:val="004C134B"/>
    <w:rsid w:val="004F3E18"/>
    <w:rsid w:val="00573FD5"/>
    <w:rsid w:val="005C74B4"/>
    <w:rsid w:val="006B121E"/>
    <w:rsid w:val="00745BD1"/>
    <w:rsid w:val="00757FA1"/>
    <w:rsid w:val="00842AC6"/>
    <w:rsid w:val="00882ECA"/>
    <w:rsid w:val="00890BEF"/>
    <w:rsid w:val="008974CD"/>
    <w:rsid w:val="00960865"/>
    <w:rsid w:val="00A77213"/>
    <w:rsid w:val="00AA2186"/>
    <w:rsid w:val="00AE3641"/>
    <w:rsid w:val="00AF27AC"/>
    <w:rsid w:val="00C37B66"/>
    <w:rsid w:val="00C90ECF"/>
    <w:rsid w:val="00CB1B93"/>
    <w:rsid w:val="00D56285"/>
    <w:rsid w:val="00D56307"/>
    <w:rsid w:val="00DD2FB4"/>
    <w:rsid w:val="00EE26D6"/>
    <w:rsid w:val="00EE5048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BFA55"/>
  <w14:defaultImageDpi w14:val="300"/>
  <w15:docId w15:val="{A7B9494C-51B4-E546-A42A-BF20934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4DD"/>
  </w:style>
  <w:style w:type="paragraph" w:styleId="a5">
    <w:name w:val="footer"/>
    <w:basedOn w:val="a"/>
    <w:link w:val="a6"/>
    <w:uiPriority w:val="99"/>
    <w:unhideWhenUsed/>
    <w:rsid w:val="002C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4DD"/>
  </w:style>
  <w:style w:type="table" w:styleId="a7">
    <w:name w:val="Table Grid"/>
    <w:basedOn w:val="a1"/>
    <w:uiPriority w:val="59"/>
    <w:rsid w:val="002C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九州大学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剛司</dc:creator>
  <cp:keywords/>
  <dc:description/>
  <cp:lastModifiedBy>八代田　真人</cp:lastModifiedBy>
  <cp:revision>2</cp:revision>
  <cp:lastPrinted>2021-06-03T01:17:00Z</cp:lastPrinted>
  <dcterms:created xsi:type="dcterms:W3CDTF">2021-06-24T01:05:00Z</dcterms:created>
  <dcterms:modified xsi:type="dcterms:W3CDTF">2021-06-24T01:05:00Z</dcterms:modified>
</cp:coreProperties>
</file>